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22DC" w14:textId="77777777" w:rsidR="005205D8" w:rsidRDefault="00146FD2" w:rsidP="005205D8">
      <w:pPr>
        <w:tabs>
          <w:tab w:val="left" w:pos="2410"/>
        </w:tabs>
        <w:spacing w:after="0" w:line="240" w:lineRule="auto"/>
        <w:jc w:val="both"/>
      </w:pPr>
      <w:r w:rsidRPr="00912226">
        <w:t>Hankija nimi:</w:t>
      </w:r>
      <w:r w:rsidRPr="00912226">
        <w:tab/>
      </w:r>
      <w:r w:rsidR="005205D8">
        <w:t>Päästeamet</w:t>
      </w:r>
    </w:p>
    <w:p w14:paraId="6BA018E6" w14:textId="149E2F5C" w:rsidR="005205D8" w:rsidRDefault="005205D8" w:rsidP="005205D8">
      <w:pPr>
        <w:tabs>
          <w:tab w:val="left" w:pos="2410"/>
        </w:tabs>
        <w:spacing w:after="0" w:line="240" w:lineRule="auto"/>
        <w:jc w:val="both"/>
      </w:pPr>
      <w:r>
        <w:tab/>
      </w:r>
      <w:proofErr w:type="spellStart"/>
      <w:r>
        <w:t>reg</w:t>
      </w:r>
      <w:proofErr w:type="spellEnd"/>
      <w:r>
        <w:t>. nr. 70000585</w:t>
      </w:r>
    </w:p>
    <w:p w14:paraId="6737868C" w14:textId="1E6505A4" w:rsidR="00146FD2" w:rsidRDefault="005205D8" w:rsidP="005205D8">
      <w:pPr>
        <w:tabs>
          <w:tab w:val="left" w:pos="2410"/>
        </w:tabs>
        <w:spacing w:after="0" w:line="240" w:lineRule="auto"/>
        <w:jc w:val="both"/>
      </w:pPr>
      <w:r>
        <w:tab/>
      </w:r>
      <w:r>
        <w:t>Raua 2, 10124 Tallinn</w:t>
      </w:r>
    </w:p>
    <w:p w14:paraId="249628EA" w14:textId="77777777" w:rsidR="005205D8" w:rsidRPr="00912226" w:rsidRDefault="005205D8" w:rsidP="005205D8">
      <w:pPr>
        <w:tabs>
          <w:tab w:val="left" w:pos="2410"/>
        </w:tabs>
        <w:spacing w:after="0" w:line="240" w:lineRule="auto"/>
        <w:jc w:val="both"/>
      </w:pPr>
    </w:p>
    <w:p w14:paraId="58318DB3" w14:textId="3E1D74DB" w:rsidR="00146FD2" w:rsidRPr="00912226" w:rsidRDefault="00146FD2" w:rsidP="00146FD2">
      <w:pPr>
        <w:tabs>
          <w:tab w:val="left" w:pos="2410"/>
        </w:tabs>
        <w:ind w:left="2410" w:hanging="2410"/>
        <w:jc w:val="both"/>
      </w:pPr>
      <w:r w:rsidRPr="00912226">
        <w:t>Riigihanke nimetus:</w:t>
      </w:r>
      <w:r w:rsidRPr="00912226">
        <w:tab/>
      </w:r>
      <w:r w:rsidR="005205D8" w:rsidRPr="005205D8">
        <w:t>Põhiautode ostmine koos garantiiaegsete korraliste hoolduste ja erakorraliste remonttööde tellimise ning varuosade ostmisega</w:t>
      </w:r>
      <w:r w:rsidR="005205D8">
        <w:t>.</w:t>
      </w:r>
    </w:p>
    <w:p w14:paraId="0015ED37" w14:textId="66D4F87D" w:rsidR="00DC640A" w:rsidRPr="007E5984" w:rsidRDefault="00146FD2" w:rsidP="00146FD2">
      <w:pPr>
        <w:rPr>
          <w:rFonts w:cs="Times New Roman"/>
        </w:rPr>
      </w:pPr>
      <w:r w:rsidRPr="00912226">
        <w:t>Riigihanke viitenumber:</w:t>
      </w:r>
      <w:r w:rsidRPr="00912226">
        <w:tab/>
      </w:r>
      <w:r>
        <w:t xml:space="preserve">      </w:t>
      </w:r>
      <w:r w:rsidR="005205D8" w:rsidRPr="005205D8">
        <w:t>257704</w:t>
      </w:r>
    </w:p>
    <w:p w14:paraId="6439FAA5" w14:textId="77777777" w:rsidR="00DC640A" w:rsidRPr="007E5984" w:rsidRDefault="00DC640A" w:rsidP="00DC640A">
      <w:pPr>
        <w:rPr>
          <w:rFonts w:cs="Times New Roman"/>
        </w:rPr>
      </w:pPr>
    </w:p>
    <w:p w14:paraId="1F517778" w14:textId="77777777" w:rsidR="00DC640A" w:rsidRPr="00FD3EC5" w:rsidRDefault="008732AD" w:rsidP="00FD3EC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KINNITUS</w:t>
      </w:r>
    </w:p>
    <w:p w14:paraId="1360EA72" w14:textId="416671FC" w:rsidR="00146A79" w:rsidRDefault="00DC640A" w:rsidP="00DC640A">
      <w:pPr>
        <w:spacing w:before="100" w:beforeAutospacing="1" w:after="100" w:afterAutospacing="1" w:line="240" w:lineRule="auto"/>
        <w:jc w:val="both"/>
      </w:pPr>
      <w:r w:rsidRPr="007A5D3A">
        <w:rPr>
          <w:rFonts w:cs="Times New Roman"/>
        </w:rPr>
        <w:t xml:space="preserve">Käesolevaga </w:t>
      </w:r>
      <w:r w:rsidR="00146A79" w:rsidRPr="007A5D3A">
        <w:rPr>
          <w:rFonts w:cs="Times New Roman"/>
        </w:rPr>
        <w:t>kinnitab</w:t>
      </w:r>
      <w:r w:rsidRPr="007A5D3A">
        <w:rPr>
          <w:rFonts w:cs="Times New Roman"/>
        </w:rPr>
        <w:t xml:space="preserve"> Scania Eesti AS registrikoodiga 10238872</w:t>
      </w:r>
      <w:r w:rsidR="00146A79" w:rsidRPr="007A5D3A">
        <w:rPr>
          <w:rFonts w:cs="Times New Roman"/>
        </w:rPr>
        <w:t xml:space="preserve">, keda </w:t>
      </w:r>
      <w:r w:rsidR="007A5D3A" w:rsidRPr="007A5D3A">
        <w:rPr>
          <w:rFonts w:cs="Times New Roman"/>
        </w:rPr>
        <w:t>põhikirja alusel esindavad juhatuse liige Alar Prääm (</w:t>
      </w:r>
      <w:r w:rsidR="007A5D3A" w:rsidRPr="007A5D3A">
        <w:t>37112030273</w:t>
      </w:r>
      <w:r w:rsidR="007A5D3A" w:rsidRPr="007A5D3A">
        <w:rPr>
          <w:rFonts w:cs="Times New Roman"/>
        </w:rPr>
        <w:t xml:space="preserve">) ja juhatuse liige </w:t>
      </w:r>
      <w:r w:rsidR="00820EA8">
        <w:rPr>
          <w:rFonts w:cs="Times New Roman"/>
        </w:rPr>
        <w:t>Veljo Barbo</w:t>
      </w:r>
      <w:r w:rsidR="007A5D3A" w:rsidRPr="007A5D3A">
        <w:rPr>
          <w:rFonts w:cs="Times New Roman"/>
        </w:rPr>
        <w:t xml:space="preserve"> </w:t>
      </w:r>
      <w:r w:rsidR="00820EA8">
        <w:rPr>
          <w:rFonts w:cs="Times New Roman"/>
        </w:rPr>
        <w:t>(</w:t>
      </w:r>
      <w:r w:rsidR="00820EA8">
        <w:t>37407190241</w:t>
      </w:r>
      <w:r w:rsidR="00820EA8">
        <w:t xml:space="preserve">) </w:t>
      </w:r>
      <w:r w:rsidR="007A5D3A" w:rsidRPr="007A5D3A">
        <w:rPr>
          <w:rFonts w:cs="Times New Roman"/>
        </w:rPr>
        <w:t xml:space="preserve">et Scania Eesti AS on </w:t>
      </w:r>
      <w:r w:rsidR="007A5D3A" w:rsidRPr="007A5D3A">
        <w:t>võimeline tagama piisava tehnilise varustatuse ja võimekuse</w:t>
      </w:r>
      <w:r w:rsidR="007A5D3A">
        <w:t xml:space="preserve"> ülal nimetatud riigihanke</w:t>
      </w:r>
      <w:r w:rsidR="007A5D3A" w:rsidRPr="007A5D3A">
        <w:t xml:space="preserve"> alusauto korralise hoolduse, garantiiremondi ja erakorralise remondi teostamiseks alusauto tootja poolt aktsepteeritud ja/või tootja poolt volitatud teeninduspunktides.</w:t>
      </w:r>
    </w:p>
    <w:p w14:paraId="080EE591" w14:textId="77777777" w:rsidR="007A5D3A" w:rsidRDefault="00EB7B51" w:rsidP="00DC640A">
      <w:pPr>
        <w:spacing w:before="100" w:beforeAutospacing="1" w:after="100" w:afterAutospacing="1" w:line="240" w:lineRule="auto"/>
        <w:jc w:val="both"/>
      </w:pPr>
      <w:r>
        <w:t>Teeninduspunktide asukohad ja kontaktisikute andmed:</w:t>
      </w: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2180"/>
        <w:gridCol w:w="1680"/>
        <w:gridCol w:w="1620"/>
        <w:gridCol w:w="2640"/>
      </w:tblGrid>
      <w:tr w:rsidR="00EB7B51" w:rsidRPr="00EB7B51" w14:paraId="3B6D4F80" w14:textId="77777777" w:rsidTr="00EB7B51">
        <w:trPr>
          <w:trHeight w:val="300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B076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Regioon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6EF7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Aadress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DA3E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Kontaktisik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2E34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Kontaktisiku tel.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44C7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Kontaktisiku e-post</w:t>
            </w:r>
          </w:p>
        </w:tc>
      </w:tr>
      <w:tr w:rsidR="00EB7B51" w:rsidRPr="00EB7B51" w14:paraId="2A4C85B2" w14:textId="77777777" w:rsidTr="00EB7B5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A6BB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Põhja-Eesti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4DD9" w14:textId="5F0E6152" w:rsidR="00EB7B51" w:rsidRPr="00EB7B51" w:rsidRDefault="001A0818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Betooni tn 2</w:t>
            </w:r>
            <w:r w:rsid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,</w:t>
            </w:r>
            <w:r w:rsidR="00EB7B51"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 </w:t>
            </w:r>
            <w:r w:rsidR="00EB7B51"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br/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et-EE"/>
              </w:rPr>
              <w:t>13816</w:t>
            </w:r>
            <w:r w:rsidR="00EB7B51"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 xml:space="preserve"> Tallinn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1F53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Janno Salumets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9469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+372 6651 216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5C9B" w14:textId="77777777" w:rsidR="00EB7B51" w:rsidRPr="00EB7B51" w:rsidRDefault="001A0818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et-EE"/>
              </w:rPr>
            </w:pPr>
            <w:hyperlink r:id="rId5" w:history="1">
              <w:r w:rsidR="00EB7B51" w:rsidRPr="00EB7B51">
                <w:rPr>
                  <w:rFonts w:ascii="Calibri" w:eastAsia="Times New Roman" w:hAnsi="Calibri" w:cs="Times New Roman"/>
                  <w:color w:val="0000FF"/>
                  <w:u w:val="single"/>
                  <w:lang w:eastAsia="et-EE"/>
                </w:rPr>
                <w:t>janno.salumets@scania.ee</w:t>
              </w:r>
            </w:hyperlink>
          </w:p>
        </w:tc>
      </w:tr>
      <w:tr w:rsidR="00EB7B51" w:rsidRPr="00EB7B51" w14:paraId="6527F763" w14:textId="77777777" w:rsidTr="00EB7B5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B9E8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Lõuna-Eesti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D49E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Sepa 22a, 51013 Tartu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9B59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Ivo Kalmus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7908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+372 6651 276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D742" w14:textId="77777777" w:rsidR="00EB7B51" w:rsidRPr="00EB7B51" w:rsidRDefault="001A0818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et-EE"/>
              </w:rPr>
            </w:pPr>
            <w:hyperlink r:id="rId6" w:history="1">
              <w:r w:rsidR="00EB7B51" w:rsidRPr="00EB7B51">
                <w:rPr>
                  <w:rFonts w:ascii="Calibri" w:eastAsia="Times New Roman" w:hAnsi="Calibri" w:cs="Times New Roman"/>
                  <w:color w:val="0000FF"/>
                  <w:u w:val="single"/>
                  <w:lang w:eastAsia="et-EE"/>
                </w:rPr>
                <w:t>ivo.kalmus@scania.ee</w:t>
              </w:r>
            </w:hyperlink>
          </w:p>
        </w:tc>
      </w:tr>
      <w:tr w:rsidR="00EB7B51" w:rsidRPr="00EB7B51" w14:paraId="19303FB2" w14:textId="77777777" w:rsidTr="00EB7B5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7DD6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Lääne-Eesti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51A9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Roheline 76, 80041 Pärnu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8ED7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Hando Ruusmaa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D520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+372 6651 256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12C1" w14:textId="77777777" w:rsidR="00EB7B51" w:rsidRPr="00EB7B51" w:rsidRDefault="001A0818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et-EE"/>
              </w:rPr>
            </w:pPr>
            <w:hyperlink r:id="rId7" w:history="1">
              <w:r w:rsidR="00EB7B51" w:rsidRPr="00EB7B51">
                <w:rPr>
                  <w:rFonts w:ascii="Calibri" w:eastAsia="Times New Roman" w:hAnsi="Calibri" w:cs="Times New Roman"/>
                  <w:color w:val="0000FF"/>
                  <w:u w:val="single"/>
                  <w:lang w:eastAsia="et-EE"/>
                </w:rPr>
                <w:t>hando.ruusmaa@scania.ee</w:t>
              </w:r>
            </w:hyperlink>
          </w:p>
        </w:tc>
      </w:tr>
      <w:tr w:rsidR="00EB7B51" w:rsidRPr="00EB7B51" w14:paraId="07AE358F" w14:textId="77777777" w:rsidTr="00EB7B51">
        <w:trPr>
          <w:trHeight w:val="60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85160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Ida-Eesti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B52E" w14:textId="45B86F64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Rägavere tee 48</w:t>
            </w:r>
            <w:r w:rsidR="001A0818">
              <w:rPr>
                <w:rFonts w:ascii="Calibri" w:eastAsia="Times New Roman" w:hAnsi="Calibri" w:cs="Times New Roman"/>
                <w:color w:val="000000"/>
                <w:lang w:eastAsia="et-EE"/>
              </w:rPr>
              <w:t>a</w:t>
            </w: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, 44312 Rakvere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6F5E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Mart Laidroo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31D4" w14:textId="77777777" w:rsidR="00EB7B51" w:rsidRPr="00EB7B51" w:rsidRDefault="00EB7B51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t-EE"/>
              </w:rPr>
            </w:pPr>
            <w:r w:rsidRPr="00EB7B51">
              <w:rPr>
                <w:rFonts w:ascii="Calibri" w:eastAsia="Times New Roman" w:hAnsi="Calibri" w:cs="Times New Roman"/>
                <w:color w:val="000000"/>
                <w:lang w:eastAsia="et-EE"/>
              </w:rPr>
              <w:t>+372 6651 286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7333" w14:textId="77777777" w:rsidR="00EB7B51" w:rsidRPr="00EB7B51" w:rsidRDefault="001A0818" w:rsidP="00EB7B51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u w:val="single"/>
                <w:lang w:eastAsia="et-EE"/>
              </w:rPr>
            </w:pPr>
            <w:hyperlink r:id="rId8" w:history="1">
              <w:r w:rsidR="00EB7B51" w:rsidRPr="00EB7B51">
                <w:rPr>
                  <w:rFonts w:ascii="Calibri" w:eastAsia="Times New Roman" w:hAnsi="Calibri" w:cs="Times New Roman"/>
                  <w:color w:val="0000FF"/>
                  <w:u w:val="single"/>
                  <w:lang w:eastAsia="et-EE"/>
                </w:rPr>
                <w:t>mart.laidroo@scania.ee</w:t>
              </w:r>
            </w:hyperlink>
          </w:p>
        </w:tc>
      </w:tr>
    </w:tbl>
    <w:p w14:paraId="4149741C" w14:textId="77777777" w:rsidR="007F509D" w:rsidRDefault="007F509D" w:rsidP="00DC640A">
      <w:pPr>
        <w:jc w:val="both"/>
        <w:rPr>
          <w:rFonts w:cs="Times New Roman"/>
          <w:sz w:val="24"/>
          <w:szCs w:val="24"/>
        </w:rPr>
      </w:pPr>
    </w:p>
    <w:p w14:paraId="39F822C0" w14:textId="0003B5FD" w:rsidR="00DC640A" w:rsidRDefault="00DC640A" w:rsidP="00DC640A">
      <w:pPr>
        <w:jc w:val="both"/>
        <w:rPr>
          <w:rFonts w:cs="Times New Roman"/>
          <w:sz w:val="24"/>
          <w:szCs w:val="24"/>
        </w:rPr>
      </w:pPr>
      <w:r w:rsidRPr="007E5984">
        <w:rPr>
          <w:rFonts w:cs="Times New Roman"/>
          <w:sz w:val="24"/>
          <w:szCs w:val="24"/>
        </w:rPr>
        <w:t>Kuupäev:</w:t>
      </w:r>
      <w:r w:rsidRPr="007E5984">
        <w:rPr>
          <w:rFonts w:cs="Times New Roman"/>
          <w:sz w:val="24"/>
          <w:szCs w:val="24"/>
        </w:rPr>
        <w:tab/>
      </w:r>
      <w:r w:rsidRPr="007E5984">
        <w:rPr>
          <w:rFonts w:cs="Times New Roman"/>
          <w:sz w:val="24"/>
          <w:szCs w:val="24"/>
        </w:rPr>
        <w:tab/>
      </w:r>
      <w:r w:rsidR="00820EA8">
        <w:rPr>
          <w:rFonts w:cs="Times New Roman"/>
          <w:sz w:val="24"/>
          <w:szCs w:val="24"/>
        </w:rPr>
        <w:t>30</w:t>
      </w:r>
      <w:r w:rsidR="00146FD2">
        <w:rPr>
          <w:rFonts w:cs="Times New Roman"/>
          <w:sz w:val="24"/>
          <w:szCs w:val="24"/>
        </w:rPr>
        <w:t>.0</w:t>
      </w:r>
      <w:r w:rsidR="00820EA8">
        <w:rPr>
          <w:rFonts w:cs="Times New Roman"/>
          <w:sz w:val="24"/>
          <w:szCs w:val="24"/>
        </w:rPr>
        <w:t>3</w:t>
      </w:r>
      <w:r w:rsidR="00146FD2">
        <w:rPr>
          <w:rFonts w:cs="Times New Roman"/>
          <w:sz w:val="24"/>
          <w:szCs w:val="24"/>
        </w:rPr>
        <w:t>.20</w:t>
      </w:r>
      <w:r w:rsidR="00820EA8">
        <w:rPr>
          <w:rFonts w:cs="Times New Roman"/>
          <w:sz w:val="24"/>
          <w:szCs w:val="24"/>
        </w:rPr>
        <w:t>23</w:t>
      </w:r>
    </w:p>
    <w:p w14:paraId="37B23F95" w14:textId="77777777" w:rsidR="008F7188" w:rsidRPr="007E5984" w:rsidRDefault="00146A7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Kinnitaja</w:t>
      </w:r>
      <w:r w:rsidR="007A5D3A">
        <w:rPr>
          <w:rFonts w:cs="Times New Roman"/>
          <w:sz w:val="24"/>
          <w:szCs w:val="24"/>
        </w:rPr>
        <w:t>d</w:t>
      </w:r>
      <w:r w:rsidR="00DC640A" w:rsidRPr="007E5984">
        <w:rPr>
          <w:rFonts w:cs="Times New Roman"/>
          <w:sz w:val="24"/>
          <w:szCs w:val="24"/>
        </w:rPr>
        <w:t>:</w:t>
      </w:r>
    </w:p>
    <w:p w14:paraId="4C3E0FC5" w14:textId="77777777" w:rsidR="00DC640A" w:rsidRPr="007E5984" w:rsidRDefault="007A5D3A" w:rsidP="00DC640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Alar Prääm</w:t>
      </w:r>
    </w:p>
    <w:p w14:paraId="03EFCDD7" w14:textId="77777777" w:rsidR="00DC640A" w:rsidRPr="007E5984" w:rsidRDefault="00DC640A" w:rsidP="00DC640A">
      <w:pPr>
        <w:spacing w:line="240" w:lineRule="auto"/>
        <w:jc w:val="both"/>
        <w:rPr>
          <w:rFonts w:cs="Times New Roman"/>
          <w:sz w:val="24"/>
          <w:szCs w:val="24"/>
        </w:rPr>
      </w:pPr>
      <w:r w:rsidRPr="007E5984">
        <w:rPr>
          <w:rFonts w:cs="Times New Roman"/>
          <w:sz w:val="24"/>
          <w:szCs w:val="24"/>
        </w:rPr>
        <w:t>________________________</w:t>
      </w:r>
    </w:p>
    <w:p w14:paraId="21B85958" w14:textId="77777777" w:rsidR="007A5D3A" w:rsidRDefault="00DC640A" w:rsidP="00FD3EC5">
      <w:pPr>
        <w:spacing w:line="240" w:lineRule="auto"/>
        <w:jc w:val="both"/>
        <w:rPr>
          <w:rFonts w:cs="Times New Roman"/>
          <w:sz w:val="24"/>
          <w:szCs w:val="24"/>
        </w:rPr>
      </w:pPr>
      <w:r w:rsidRPr="007E5984">
        <w:rPr>
          <w:rFonts w:cs="Times New Roman"/>
          <w:i/>
          <w:sz w:val="24"/>
          <w:szCs w:val="24"/>
        </w:rPr>
        <w:t>[Allkirjastatud digitaalselt]</w:t>
      </w:r>
    </w:p>
    <w:p w14:paraId="38484D33" w14:textId="65D77E9C" w:rsidR="007A5D3A" w:rsidRPr="007E5984" w:rsidRDefault="00820EA8" w:rsidP="007A5D3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Veljo Barbo</w:t>
      </w:r>
    </w:p>
    <w:p w14:paraId="48C67B43" w14:textId="77777777" w:rsidR="007A5D3A" w:rsidRPr="007E5984" w:rsidRDefault="007A5D3A" w:rsidP="007A5D3A">
      <w:pPr>
        <w:spacing w:line="240" w:lineRule="auto"/>
        <w:jc w:val="both"/>
        <w:rPr>
          <w:rFonts w:cs="Times New Roman"/>
          <w:sz w:val="24"/>
          <w:szCs w:val="24"/>
        </w:rPr>
      </w:pPr>
      <w:r w:rsidRPr="007E5984">
        <w:rPr>
          <w:rFonts w:cs="Times New Roman"/>
          <w:sz w:val="24"/>
          <w:szCs w:val="24"/>
        </w:rPr>
        <w:t>________________________</w:t>
      </w:r>
    </w:p>
    <w:p w14:paraId="01739C19" w14:textId="77777777" w:rsidR="007A5D3A" w:rsidRPr="00FD3EC5" w:rsidRDefault="007A5D3A" w:rsidP="00FD3EC5">
      <w:pPr>
        <w:spacing w:line="240" w:lineRule="auto"/>
        <w:jc w:val="both"/>
        <w:rPr>
          <w:rFonts w:cs="Times New Roman"/>
          <w:sz w:val="24"/>
          <w:szCs w:val="24"/>
        </w:rPr>
      </w:pPr>
      <w:r w:rsidRPr="007E5984">
        <w:rPr>
          <w:rFonts w:cs="Times New Roman"/>
          <w:i/>
          <w:sz w:val="24"/>
          <w:szCs w:val="24"/>
        </w:rPr>
        <w:t>[Allkirjastatud digitaalselt]</w:t>
      </w:r>
    </w:p>
    <w:sectPr w:rsidR="007A5D3A" w:rsidRPr="00FD3EC5" w:rsidSect="008F71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E42C2"/>
    <w:multiLevelType w:val="hybridMultilevel"/>
    <w:tmpl w:val="29BEB7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3A4D60"/>
    <w:multiLevelType w:val="hybridMultilevel"/>
    <w:tmpl w:val="29BEB7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C5223A"/>
    <w:multiLevelType w:val="hybridMultilevel"/>
    <w:tmpl w:val="29BEB72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396757">
    <w:abstractNumId w:val="1"/>
  </w:num>
  <w:num w:numId="2" w16cid:durableId="909654998">
    <w:abstractNumId w:val="0"/>
  </w:num>
  <w:num w:numId="3" w16cid:durableId="562570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40A"/>
    <w:rsid w:val="000A3293"/>
    <w:rsid w:val="001040E7"/>
    <w:rsid w:val="00110B4B"/>
    <w:rsid w:val="00146A79"/>
    <w:rsid w:val="00146FD2"/>
    <w:rsid w:val="001832E8"/>
    <w:rsid w:val="001A0818"/>
    <w:rsid w:val="001C1B17"/>
    <w:rsid w:val="00232BBA"/>
    <w:rsid w:val="002C3F43"/>
    <w:rsid w:val="00424947"/>
    <w:rsid w:val="00452D4E"/>
    <w:rsid w:val="005205D8"/>
    <w:rsid w:val="00622515"/>
    <w:rsid w:val="0064318F"/>
    <w:rsid w:val="006D3E86"/>
    <w:rsid w:val="006E1411"/>
    <w:rsid w:val="00702AA0"/>
    <w:rsid w:val="0070600E"/>
    <w:rsid w:val="007522A4"/>
    <w:rsid w:val="007A5D3A"/>
    <w:rsid w:val="007E5984"/>
    <w:rsid w:val="007F509D"/>
    <w:rsid w:val="00820EA8"/>
    <w:rsid w:val="00846BEB"/>
    <w:rsid w:val="008732AD"/>
    <w:rsid w:val="008F7188"/>
    <w:rsid w:val="00920257"/>
    <w:rsid w:val="00941987"/>
    <w:rsid w:val="00983C8D"/>
    <w:rsid w:val="009B3B1D"/>
    <w:rsid w:val="00A270CA"/>
    <w:rsid w:val="00AD2ACC"/>
    <w:rsid w:val="00D32AD5"/>
    <w:rsid w:val="00DB7A00"/>
    <w:rsid w:val="00DC640A"/>
    <w:rsid w:val="00E418C8"/>
    <w:rsid w:val="00E53409"/>
    <w:rsid w:val="00E937ED"/>
    <w:rsid w:val="00EA063A"/>
    <w:rsid w:val="00EB7B51"/>
    <w:rsid w:val="00EE4EE8"/>
    <w:rsid w:val="00F45D8F"/>
    <w:rsid w:val="00FB7EA1"/>
    <w:rsid w:val="00FD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94AFB"/>
  <w15:docId w15:val="{DA1C615E-4B35-4A96-996D-E97D005E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4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B7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.laidroo@scani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ando.ruusmaa@scani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o.kalmus@scania.ee" TargetMode="External"/><Relationship Id="rId5" Type="http://schemas.openxmlformats.org/officeDocument/2006/relationships/hyperlink" Target="mailto:janno.salumets@scania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Scania Eesti AS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seemmk</dc:creator>
  <cp:lastModifiedBy>Prääm Alar</cp:lastModifiedBy>
  <cp:revision>5</cp:revision>
  <dcterms:created xsi:type="dcterms:W3CDTF">2023-03-30T06:20:00Z</dcterms:created>
  <dcterms:modified xsi:type="dcterms:W3CDTF">2023-03-30T06:28:00Z</dcterms:modified>
</cp:coreProperties>
</file>